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9B" w:rsidRPr="001C5B9B" w:rsidRDefault="00FD2ACB" w:rsidP="001C5B9B">
      <w:pPr>
        <w:rPr>
          <w:rFonts w:asciiTheme="minorHAnsi" w:hAnsiTheme="minorHAnsi"/>
          <w:i/>
          <w:sz w:val="20"/>
        </w:rPr>
      </w:pPr>
      <w:r w:rsidRPr="001C5B9B"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D996C" wp14:editId="62E36DBE">
                <wp:simplePos x="0" y="0"/>
                <wp:positionH relativeFrom="column">
                  <wp:posOffset>5028565</wp:posOffset>
                </wp:positionH>
                <wp:positionV relativeFrom="paragraph">
                  <wp:posOffset>121920</wp:posOffset>
                </wp:positionV>
                <wp:extent cx="1957598" cy="748146"/>
                <wp:effectExtent l="0" t="0" r="2413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598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9B" w:rsidRPr="001C5B9B" w:rsidRDefault="001C5B9B" w:rsidP="001C5B9B">
                            <w:pPr>
                              <w:rPr>
                                <w:b/>
                              </w:rPr>
                            </w:pPr>
                            <w:r w:rsidRPr="001C5B9B">
                              <w:rPr>
                                <w:b/>
                              </w:rPr>
                              <w:t>Principal:  Mrs. S. Mabie</w:t>
                            </w:r>
                          </w:p>
                          <w:p w:rsidR="001C5B9B" w:rsidRPr="001C5B9B" w:rsidRDefault="001C5B9B" w:rsidP="001C5B9B">
                            <w:pPr>
                              <w:rPr>
                                <w:b/>
                              </w:rPr>
                            </w:pPr>
                            <w:r w:rsidRPr="001C5B9B">
                              <w:rPr>
                                <w:b/>
                              </w:rPr>
                              <w:t>V P:  Mr. J. Tompkins</w:t>
                            </w:r>
                          </w:p>
                          <w:p w:rsidR="001C5B9B" w:rsidRPr="001C5B9B" w:rsidRDefault="001C5B9B" w:rsidP="001C5B9B">
                            <w:pPr>
                              <w:rPr>
                                <w:b/>
                              </w:rPr>
                            </w:pPr>
                            <w:r w:rsidRPr="001C5B9B">
                              <w:rPr>
                                <w:b/>
                              </w:rPr>
                              <w:t>Phone: 279-6000</w:t>
                            </w:r>
                          </w:p>
                          <w:p w:rsidR="001C5B9B" w:rsidRDefault="001C5B9B" w:rsidP="001C5B9B">
                            <w:pPr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99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5.95pt;margin-top:9.6pt;width:154.15pt;height:5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">
                <v:textbox>
                  <w:txbxContent>
                    <w:p w:rsidR="001C5B9B" w:rsidRPr="001C5B9B" w:rsidRDefault="001C5B9B" w:rsidP="001C5B9B">
                      <w:pPr>
                        <w:rPr>
                          <w:b/>
                        </w:rPr>
                      </w:pPr>
                      <w:r w:rsidRPr="001C5B9B">
                        <w:rPr>
                          <w:b/>
                        </w:rPr>
                        <w:t>Principal:  Mrs. S. Mabie</w:t>
                      </w:r>
                    </w:p>
                    <w:p w:rsidR="001C5B9B" w:rsidRPr="001C5B9B" w:rsidRDefault="001C5B9B" w:rsidP="001C5B9B">
                      <w:pPr>
                        <w:rPr>
                          <w:b/>
                        </w:rPr>
                      </w:pPr>
                      <w:r w:rsidRPr="001C5B9B">
                        <w:rPr>
                          <w:b/>
                        </w:rPr>
                        <w:t>V P:  Mr. J. Tompkins</w:t>
                      </w:r>
                    </w:p>
                    <w:p w:rsidR="001C5B9B" w:rsidRPr="001C5B9B" w:rsidRDefault="001C5B9B" w:rsidP="001C5B9B">
                      <w:pPr>
                        <w:rPr>
                          <w:b/>
                        </w:rPr>
                      </w:pPr>
                      <w:r w:rsidRPr="001C5B9B">
                        <w:rPr>
                          <w:b/>
                        </w:rPr>
                        <w:t>Phone: 279-6000</w:t>
                      </w:r>
                    </w:p>
                    <w:p w:rsidR="001C5B9B" w:rsidRDefault="001C5B9B" w:rsidP="001C5B9B">
                      <w:pPr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5B9B">
        <w:rPr>
          <w:rFonts w:asciiTheme="minorHAnsi" w:hAnsiTheme="minorHAnsi"/>
          <w:i/>
          <w:noProof/>
          <w:sz w:val="20"/>
        </w:rPr>
        <w:drawing>
          <wp:anchor distT="0" distB="0" distL="114300" distR="114300" simplePos="0" relativeHeight="251659264" behindDoc="1" locked="0" layoutInCell="1" allowOverlap="1" wp14:anchorId="16466C7B" wp14:editId="26BC65A7">
            <wp:simplePos x="0" y="0"/>
            <wp:positionH relativeFrom="column">
              <wp:posOffset>2643505</wp:posOffset>
            </wp:positionH>
            <wp:positionV relativeFrom="paragraph">
              <wp:posOffset>7620</wp:posOffset>
            </wp:positionV>
            <wp:extent cx="18288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75" y="21070"/>
                <wp:lineTo x="21375" y="0"/>
                <wp:lineTo x="0" y="0"/>
              </wp:wrapPolygon>
            </wp:wrapTight>
            <wp:docPr id="7" name="Picture 7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9B" w:rsidRPr="001C5B9B">
        <w:rPr>
          <w:rFonts w:asciiTheme="minorHAnsi" w:hAnsiTheme="minorHAnsi"/>
          <w:i/>
          <w:sz w:val="20"/>
        </w:rPr>
        <w:t xml:space="preserve">  </w:t>
      </w:r>
    </w:p>
    <w:p w:rsidR="001C5B9B" w:rsidRPr="001C5B9B" w:rsidRDefault="001C5B9B" w:rsidP="001C5B9B">
      <w:pPr>
        <w:rPr>
          <w:rFonts w:asciiTheme="minorHAnsi" w:hAnsiTheme="minorHAnsi"/>
          <w:i/>
          <w:sz w:val="20"/>
          <w:u w:val="single"/>
        </w:rPr>
      </w:pPr>
    </w:p>
    <w:p w:rsidR="001C5B9B" w:rsidRPr="001C5B9B" w:rsidRDefault="003225C5" w:rsidP="001C5B9B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February- April</w:t>
      </w:r>
      <w:r w:rsidR="001C5B9B" w:rsidRPr="001C5B9B">
        <w:rPr>
          <w:rFonts w:ascii="Arial Black" w:hAnsi="Arial Black"/>
          <w:i/>
          <w:sz w:val="36"/>
          <w:szCs w:val="36"/>
        </w:rPr>
        <w:t xml:space="preserve"> </w:t>
      </w:r>
    </w:p>
    <w:p w:rsidR="001C5B9B" w:rsidRPr="001C5B9B" w:rsidRDefault="003225C5" w:rsidP="001C5B9B">
      <w:pPr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Newsletter 2017</w:t>
      </w:r>
    </w:p>
    <w:p w:rsidR="001C5B9B" w:rsidRDefault="001C5B9B" w:rsidP="001C5B9B">
      <w:pPr>
        <w:rPr>
          <w:rFonts w:asciiTheme="minorHAnsi" w:hAnsiTheme="minorHAnsi"/>
          <w:i/>
          <w:sz w:val="20"/>
        </w:rPr>
      </w:pPr>
    </w:p>
    <w:p w:rsidR="001C5B9B" w:rsidRPr="001C5B9B" w:rsidRDefault="001C5B9B" w:rsidP="001C5B9B">
      <w:r>
        <w:rPr>
          <w:rFonts w:asciiTheme="minorHAnsi" w:hAnsiTheme="minorHAnsi"/>
          <w:i/>
          <w:sz w:val="20"/>
        </w:rPr>
        <w:t xml:space="preserve">                                                 </w:t>
      </w:r>
      <w:r w:rsidR="00C6501E">
        <w:rPr>
          <w:rFonts w:asciiTheme="minorHAnsi" w:hAnsiTheme="minorHAnsi"/>
          <w:i/>
          <w:sz w:val="20"/>
        </w:rPr>
        <w:t xml:space="preserve">         </w:t>
      </w:r>
      <w:r>
        <w:rPr>
          <w:rFonts w:asciiTheme="minorHAnsi" w:hAnsiTheme="minorHAnsi"/>
          <w:i/>
          <w:sz w:val="20"/>
        </w:rPr>
        <w:t xml:space="preserve">   </w:t>
      </w:r>
      <w:r w:rsidRPr="001C5B9B">
        <w:t>http://web1.nbed.nb.ca/sites/ASD-W/chs/Pages/default.aspx</w:t>
      </w: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0"/>
        <w:gridCol w:w="5670"/>
      </w:tblGrid>
      <w:tr w:rsidR="001C5B9B" w:rsidRPr="001C5B9B" w:rsidTr="00FD2ACB">
        <w:trPr>
          <w:trHeight w:val="1041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B9B" w:rsidRPr="001C5B9B" w:rsidRDefault="003225C5" w:rsidP="001C5B9B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February</w:t>
            </w:r>
            <w:r w:rsidR="00C6501E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</w:t>
            </w:r>
          </w:p>
          <w:p w:rsidR="001C5B9B" w:rsidRPr="001C5B9B" w:rsidRDefault="001C5B9B" w:rsidP="001C5B9B">
            <w:pPr>
              <w:rPr>
                <w:rFonts w:asciiTheme="minorHAnsi" w:hAnsiTheme="minorHAnsi"/>
                <w:b/>
                <w:i/>
                <w:szCs w:val="24"/>
                <w:u w:val="single"/>
              </w:rPr>
            </w:pPr>
          </w:p>
          <w:p w:rsidR="001C5B9B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22</w:t>
            </w:r>
            <w:r w:rsidR="001C5B9B" w:rsidRPr="00040B4F">
              <w:rPr>
                <w:rFonts w:asciiTheme="minorHAnsi" w:hAnsiTheme="minorHAnsi"/>
                <w:b/>
                <w:szCs w:val="24"/>
                <w:vertAlign w:val="superscript"/>
              </w:rPr>
              <w:t xml:space="preserve"> </w:t>
            </w:r>
            <w:r w:rsidR="001C5B9B" w:rsidRPr="00040B4F">
              <w:rPr>
                <w:rFonts w:asciiTheme="minorHAnsi" w:hAnsiTheme="minorHAnsi"/>
                <w:b/>
                <w:szCs w:val="24"/>
              </w:rPr>
              <w:t xml:space="preserve">          </w:t>
            </w:r>
            <w:r w:rsidRPr="003225C5">
              <w:rPr>
                <w:rFonts w:asciiTheme="minorHAnsi" w:hAnsiTheme="minorHAnsi"/>
                <w:b/>
                <w:szCs w:val="24"/>
              </w:rPr>
              <w:t xml:space="preserve">Go Girls – Grade 8 Girls- to </w:t>
            </w:r>
            <w:proofErr w:type="spellStart"/>
            <w:r w:rsidRPr="003225C5">
              <w:rPr>
                <w:rFonts w:asciiTheme="minorHAnsi" w:hAnsiTheme="minorHAnsi"/>
                <w:b/>
                <w:szCs w:val="24"/>
              </w:rPr>
              <w:t>Nackawic</w:t>
            </w:r>
            <w:proofErr w:type="spellEnd"/>
          </w:p>
          <w:p w:rsidR="003225C5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23          </w:t>
            </w:r>
            <w:r w:rsidR="003B5918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Middle School &amp; High School Dance 7-9 pm</w:t>
            </w:r>
          </w:p>
          <w:p w:rsidR="003B5918" w:rsidRDefault="003B5918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24           Professional Learning Day – No School</w:t>
            </w:r>
          </w:p>
          <w:p w:rsidR="003B5918" w:rsidRPr="00040B4F" w:rsidRDefault="003B5918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27           </w:t>
            </w:r>
            <w:r>
              <w:rPr>
                <w:rFonts w:asciiTheme="minorHAnsi" w:hAnsiTheme="minorHAnsi"/>
                <w:b/>
                <w:szCs w:val="24"/>
              </w:rPr>
              <w:t>Noon Snow Sculptures K-12 Competition</w:t>
            </w:r>
          </w:p>
          <w:p w:rsidR="001C5B9B" w:rsidRPr="00040B4F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28</w:t>
            </w:r>
            <w:r w:rsidR="001C5B9B" w:rsidRPr="00040B4F">
              <w:rPr>
                <w:rFonts w:asciiTheme="minorHAnsi" w:hAnsiTheme="minorHAnsi"/>
                <w:b/>
                <w:szCs w:val="24"/>
                <w:vertAlign w:val="superscript"/>
              </w:rPr>
              <w:t xml:space="preserve"> </w:t>
            </w:r>
            <w:r w:rsidR="001C5B9B" w:rsidRPr="00040B4F">
              <w:rPr>
                <w:rFonts w:asciiTheme="minorHAnsi" w:hAnsiTheme="minorHAnsi"/>
                <w:b/>
                <w:szCs w:val="24"/>
              </w:rPr>
              <w:t xml:space="preserve">          </w:t>
            </w:r>
            <w:r>
              <w:rPr>
                <w:rFonts w:asciiTheme="minorHAnsi" w:hAnsiTheme="minorHAnsi"/>
                <w:b/>
                <w:szCs w:val="24"/>
              </w:rPr>
              <w:t xml:space="preserve">Free Pizza – Sponsored by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Sabian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 Employees</w:t>
            </w:r>
          </w:p>
          <w:p w:rsidR="001C5B9B" w:rsidRPr="003225C5" w:rsidRDefault="003225C5" w:rsidP="00040B4F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225C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March</w:t>
            </w:r>
          </w:p>
          <w:p w:rsidR="003225C5" w:rsidRPr="00040B4F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             Drum Presentation &amp; Workshops K-12</w:t>
            </w:r>
          </w:p>
          <w:p w:rsidR="003B5918" w:rsidRDefault="003B5918" w:rsidP="003B5918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2            </w:t>
            </w:r>
            <w:r>
              <w:rPr>
                <w:rFonts w:asciiTheme="minorHAnsi" w:hAnsiTheme="minorHAnsi"/>
                <w:b/>
                <w:szCs w:val="24"/>
              </w:rPr>
              <w:t xml:space="preserve">Grades 6-12 Crabbe Mountain or </w:t>
            </w:r>
          </w:p>
          <w:p w:rsidR="001C5B9B" w:rsidRDefault="003B5918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   Clay Café and Art Gallery Tour Field Trip</w:t>
            </w:r>
            <w:r w:rsidRPr="00040B4F">
              <w:rPr>
                <w:rFonts w:asciiTheme="minorHAnsi" w:hAnsiTheme="minorHAnsi"/>
                <w:b/>
                <w:szCs w:val="24"/>
              </w:rPr>
              <w:t xml:space="preserve">            </w:t>
            </w:r>
          </w:p>
          <w:p w:rsidR="003225C5" w:rsidRPr="00040B4F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6-10       March </w:t>
            </w:r>
            <w:r w:rsidRPr="003225C5">
              <w:rPr>
                <w:rFonts w:asciiTheme="minorHAnsi" w:hAnsiTheme="minorHAnsi"/>
                <w:b/>
                <w:szCs w:val="24"/>
                <w:u w:val="single"/>
              </w:rPr>
              <w:t>Break</w:t>
            </w:r>
          </w:p>
          <w:p w:rsidR="001C5B9B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13</w:t>
            </w:r>
            <w:r w:rsidR="001C5B9B" w:rsidRPr="00040B4F">
              <w:rPr>
                <w:rFonts w:asciiTheme="minorHAnsi" w:hAnsiTheme="minorHAnsi"/>
                <w:b/>
                <w:szCs w:val="24"/>
              </w:rPr>
              <w:t xml:space="preserve">         </w:t>
            </w:r>
            <w:r>
              <w:rPr>
                <w:rFonts w:asciiTheme="minorHAnsi" w:hAnsiTheme="minorHAnsi"/>
                <w:b/>
                <w:szCs w:val="24"/>
              </w:rPr>
              <w:t xml:space="preserve">  Guest Cook from Colombia – Culinary Arts</w:t>
            </w:r>
            <w:r w:rsidR="001C5B9B" w:rsidRPr="00040B4F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3225C5" w:rsidRDefault="00ED3914" w:rsidP="003B5918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16           Free Salad Bar Day</w:t>
            </w:r>
          </w:p>
          <w:p w:rsidR="003225C5" w:rsidRDefault="003225C5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3225C5">
              <w:rPr>
                <w:rFonts w:asciiTheme="minorHAnsi" w:hAnsiTheme="minorHAnsi"/>
                <w:b/>
                <w:szCs w:val="24"/>
              </w:rPr>
              <w:t>31</w:t>
            </w:r>
            <w:r>
              <w:rPr>
                <w:rFonts w:asciiTheme="minorHAnsi" w:hAnsiTheme="minorHAnsi"/>
                <w:b/>
                <w:szCs w:val="24"/>
              </w:rPr>
              <w:t xml:space="preserve">         </w:t>
            </w:r>
            <w:r w:rsidR="00ED3914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 xml:space="preserve">Report Cards K-8 </w:t>
            </w:r>
          </w:p>
          <w:p w:rsidR="003225C5" w:rsidRPr="003225C5" w:rsidRDefault="003225C5" w:rsidP="00040B4F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225C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April</w:t>
            </w:r>
          </w:p>
          <w:p w:rsidR="00ED3914" w:rsidRDefault="00ED3914" w:rsidP="00ED3914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3             </w:t>
            </w:r>
            <w:r w:rsidRPr="00ED3914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ED3914">
              <w:rPr>
                <w:rFonts w:asciiTheme="minorHAnsi" w:hAnsiTheme="minorHAnsi"/>
                <w:b/>
              </w:rPr>
              <w:t>Immunizations</w:t>
            </w:r>
            <w:r>
              <w:rPr>
                <w:rFonts w:asciiTheme="minorHAnsi" w:hAnsiTheme="minorHAnsi"/>
                <w:b/>
              </w:rPr>
              <w:t xml:space="preserve"> for g</w:t>
            </w:r>
            <w:r w:rsidRPr="00ED3914">
              <w:rPr>
                <w:rFonts w:asciiTheme="minorHAnsi" w:hAnsiTheme="minorHAnsi"/>
                <w:b/>
              </w:rPr>
              <w:t xml:space="preserve">rade 7 Girls </w:t>
            </w:r>
            <w:r>
              <w:rPr>
                <w:rFonts w:asciiTheme="minorHAnsi" w:hAnsiTheme="minorHAnsi"/>
                <w:b/>
              </w:rPr>
              <w:t xml:space="preserve">- </w:t>
            </w:r>
            <w:r w:rsidRPr="00ED3914">
              <w:rPr>
                <w:rFonts w:asciiTheme="minorHAnsi" w:hAnsiTheme="minorHAnsi"/>
                <w:b/>
              </w:rPr>
              <w:t>HPV #2</w:t>
            </w:r>
          </w:p>
          <w:p w:rsidR="003B5918" w:rsidRPr="00ED3914" w:rsidRDefault="003B5918" w:rsidP="00ED3914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              PSSC Meeting at 5:30 pm</w:t>
            </w:r>
          </w:p>
          <w:p w:rsidR="00ED3914" w:rsidRDefault="00ED3914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              Report Cards 9-12</w:t>
            </w:r>
            <w:r w:rsidRPr="00ED3914">
              <w:rPr>
                <w:rFonts w:asciiTheme="minorHAnsi" w:hAnsiTheme="minorHAnsi"/>
                <w:b/>
                <w:szCs w:val="24"/>
              </w:rPr>
              <w:t xml:space="preserve">            </w:t>
            </w:r>
          </w:p>
          <w:p w:rsidR="001C5B9B" w:rsidRDefault="00ED3914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10           </w:t>
            </w:r>
            <w:r w:rsidR="001C5B9B" w:rsidRPr="00040B4F">
              <w:rPr>
                <w:rFonts w:asciiTheme="minorHAnsi" w:hAnsiTheme="minorHAnsi"/>
                <w:b/>
                <w:szCs w:val="24"/>
              </w:rPr>
              <w:t>Parent/Teacher K-12 parents</w:t>
            </w:r>
            <w:r>
              <w:rPr>
                <w:rFonts w:asciiTheme="minorHAnsi" w:hAnsiTheme="minorHAnsi"/>
                <w:b/>
                <w:szCs w:val="24"/>
              </w:rPr>
              <w:t xml:space="preserve">  8:30-11:30 am</w:t>
            </w:r>
          </w:p>
          <w:p w:rsidR="00ED3914" w:rsidRDefault="00ED3914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11           Parent Teacher 4:00-6:</w:t>
            </w:r>
            <w:r w:rsidR="003B5918">
              <w:rPr>
                <w:rFonts w:asciiTheme="minorHAnsi" w:hAnsiTheme="minorHAnsi"/>
                <w:b/>
                <w:szCs w:val="24"/>
              </w:rPr>
              <w:t>3</w:t>
            </w:r>
            <w:r>
              <w:rPr>
                <w:rFonts w:asciiTheme="minorHAnsi" w:hAnsiTheme="minorHAnsi"/>
                <w:b/>
                <w:szCs w:val="24"/>
              </w:rPr>
              <w:t>0 pm</w:t>
            </w:r>
          </w:p>
          <w:p w:rsidR="00ED3914" w:rsidRDefault="00ED3914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14           Good Friday – No School</w:t>
            </w:r>
          </w:p>
          <w:p w:rsidR="00ED3914" w:rsidRDefault="00ED3914" w:rsidP="00040B4F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17           Easter Monday – No School</w:t>
            </w:r>
          </w:p>
          <w:p w:rsidR="001C5B9B" w:rsidRDefault="00ED3914" w:rsidP="00ED3914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28           Professional Learning Day  - No School</w:t>
            </w:r>
          </w:p>
          <w:p w:rsidR="00FD2ACB" w:rsidRPr="00FD2ACB" w:rsidRDefault="00FD2ACB" w:rsidP="00ED3914">
            <w:pPr>
              <w:spacing w:line="360" w:lineRule="auto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CB" w:rsidRDefault="00FD2ACB" w:rsidP="00ED3914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</w:p>
          <w:p w:rsidR="00580758" w:rsidRDefault="00580758" w:rsidP="00ED3914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vertAlign w:val="superscript"/>
              </w:rPr>
            </w:pPr>
            <w:r w:rsidRPr="00ED3914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Free Salad Bar </w:t>
            </w:r>
            <w:r w:rsidR="00ED3914">
              <w:rPr>
                <w:rFonts w:ascii="Comic Sans MS" w:hAnsi="Comic Sans MS"/>
                <w:b/>
                <w:i/>
                <w:sz w:val="28"/>
                <w:szCs w:val="28"/>
              </w:rPr>
              <w:t>March 16</w:t>
            </w:r>
            <w:r w:rsidR="00ED3914" w:rsidRPr="00ED3914">
              <w:rPr>
                <w:rFonts w:ascii="Comic Sans MS" w:hAnsi="Comic Sans MS"/>
                <w:b/>
                <w:i/>
                <w:sz w:val="28"/>
                <w:szCs w:val="28"/>
                <w:vertAlign w:val="superscript"/>
              </w:rPr>
              <w:t>th</w:t>
            </w:r>
          </w:p>
          <w:p w:rsidR="00C6501E" w:rsidRDefault="00C6501E" w:rsidP="00ED39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6501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EE3970" w:rsidRDefault="00EE3970" w:rsidP="00C6501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Students of the Month f</w:t>
            </w:r>
            <w:r w:rsidR="003B5918">
              <w:rPr>
                <w:rFonts w:asciiTheme="minorHAnsi" w:hAnsiTheme="minorHAnsi"/>
                <w:b/>
                <w:sz w:val="28"/>
                <w:szCs w:val="28"/>
              </w:rPr>
              <w:t>or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November: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2048"/>
              <w:gridCol w:w="652"/>
              <w:gridCol w:w="2070"/>
            </w:tblGrid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b/>
                      <w:szCs w:val="24"/>
                    </w:rPr>
                    <w:t>Gr.</w:t>
                  </w:r>
                </w:p>
              </w:tc>
              <w:tc>
                <w:tcPr>
                  <w:tcW w:w="2048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b/>
                      <w:szCs w:val="24"/>
                    </w:rPr>
                    <w:t>Student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6-7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Elisa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VonKeutz</w:t>
                  </w:r>
                  <w:proofErr w:type="spellEnd"/>
                </w:p>
              </w:tc>
            </w:tr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K-1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Sydney Dutra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8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Mikayla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MacPhee</w:t>
                  </w:r>
                  <w:proofErr w:type="spellEnd"/>
                </w:p>
              </w:tc>
            </w:tr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2</w:t>
                  </w:r>
                </w:p>
              </w:tc>
              <w:tc>
                <w:tcPr>
                  <w:tcW w:w="2048" w:type="dxa"/>
                </w:tcPr>
                <w:p w:rsidR="00EE3970" w:rsidRPr="004F400F" w:rsidRDefault="004F400F" w:rsidP="00EE3970">
                  <w:pPr>
                    <w:rPr>
                      <w:rFonts w:asciiTheme="minorHAnsi" w:hAnsiTheme="minorHAnsi"/>
                      <w:sz w:val="20"/>
                    </w:rPr>
                  </w:pPr>
                  <w:r w:rsidRPr="004F400F">
                    <w:rPr>
                      <w:rFonts w:asciiTheme="minorHAnsi" w:hAnsiTheme="minorHAnsi"/>
                      <w:sz w:val="20"/>
                    </w:rPr>
                    <w:t>Owen White-Johnson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9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Jennifer Ketch</w:t>
                  </w:r>
                </w:p>
              </w:tc>
            </w:tr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2-3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Jaxson Bedard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10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Juctice</w:t>
                  </w:r>
                  <w:proofErr w:type="spellEnd"/>
                  <w:r>
                    <w:rPr>
                      <w:rFonts w:asciiTheme="minorHAnsi" w:hAnsiTheme="minorHAnsi"/>
                      <w:szCs w:val="24"/>
                    </w:rPr>
                    <w:t xml:space="preserve"> Thibodeau</w:t>
                  </w:r>
                </w:p>
              </w:tc>
            </w:tr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4</w:t>
                  </w:r>
                </w:p>
              </w:tc>
              <w:tc>
                <w:tcPr>
                  <w:tcW w:w="2048" w:type="dxa"/>
                </w:tcPr>
                <w:p w:rsidR="00EE3970" w:rsidRPr="004F400F" w:rsidRDefault="004F400F" w:rsidP="00EE397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F400F">
                    <w:rPr>
                      <w:rFonts w:asciiTheme="minorHAnsi" w:hAnsiTheme="minorHAnsi"/>
                      <w:sz w:val="22"/>
                      <w:szCs w:val="22"/>
                    </w:rPr>
                    <w:t>John Ross Dickinson</w:t>
                  </w:r>
                </w:p>
              </w:tc>
              <w:tc>
                <w:tcPr>
                  <w:tcW w:w="652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11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Emma Walker</w:t>
                  </w:r>
                </w:p>
              </w:tc>
            </w:tr>
            <w:tr w:rsidR="00EE3970" w:rsidTr="00EE3970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5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Mackenzie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Keilty</w:t>
                  </w:r>
                  <w:proofErr w:type="spellEnd"/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12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Ella Dickinson</w:t>
                  </w:r>
                </w:p>
              </w:tc>
            </w:tr>
          </w:tbl>
          <w:p w:rsidR="004F400F" w:rsidRDefault="004F400F" w:rsidP="00EE397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3970" w:rsidRDefault="003B5918" w:rsidP="00EE397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Students of the Month for</w:t>
            </w:r>
            <w:r w:rsidR="00EE3970">
              <w:rPr>
                <w:rFonts w:asciiTheme="minorHAnsi" w:hAnsiTheme="minorHAnsi"/>
                <w:b/>
                <w:sz w:val="28"/>
                <w:szCs w:val="28"/>
              </w:rPr>
              <w:t xml:space="preserve"> January: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2048"/>
              <w:gridCol w:w="652"/>
              <w:gridCol w:w="2070"/>
            </w:tblGrid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b/>
                      <w:szCs w:val="24"/>
                    </w:rPr>
                    <w:t>Gr.</w:t>
                  </w:r>
                </w:p>
              </w:tc>
              <w:tc>
                <w:tcPr>
                  <w:tcW w:w="2048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b/>
                      <w:szCs w:val="24"/>
                    </w:rPr>
                    <w:t>Student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6-7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Alyson Dickison</w:t>
                  </w:r>
                </w:p>
              </w:tc>
            </w:tr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K-1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Kayden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Roussell</w:t>
                  </w:r>
                  <w:proofErr w:type="spellEnd"/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8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Mariah Hume</w:t>
                  </w:r>
                </w:p>
              </w:tc>
            </w:tr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2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4F400F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Jackson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Metherell</w:t>
                  </w:r>
                  <w:proofErr w:type="spellEnd"/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9</w:t>
                  </w:r>
                </w:p>
              </w:tc>
              <w:tc>
                <w:tcPr>
                  <w:tcW w:w="2070" w:type="dxa"/>
                </w:tcPr>
                <w:p w:rsidR="00EE3970" w:rsidRPr="004F400F" w:rsidRDefault="004F400F" w:rsidP="00EE397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F400F">
                    <w:rPr>
                      <w:rFonts w:asciiTheme="minorHAnsi" w:hAnsiTheme="minorHAnsi"/>
                      <w:sz w:val="22"/>
                      <w:szCs w:val="22"/>
                    </w:rPr>
                    <w:t>Natalie MacFarlane</w:t>
                  </w:r>
                </w:p>
              </w:tc>
            </w:tr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2-3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Michelle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VonKeutz</w:t>
                  </w:r>
                  <w:proofErr w:type="spellEnd"/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10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Allyson Cummings</w:t>
                  </w:r>
                </w:p>
              </w:tc>
            </w:tr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4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Mark Grant</w:t>
                  </w:r>
                </w:p>
              </w:tc>
              <w:tc>
                <w:tcPr>
                  <w:tcW w:w="652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11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Jonathan Williams</w:t>
                  </w:r>
                </w:p>
              </w:tc>
            </w:tr>
            <w:tr w:rsidR="00EE3970" w:rsidTr="00E108F5">
              <w:tc>
                <w:tcPr>
                  <w:tcW w:w="674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5</w:t>
                  </w:r>
                </w:p>
              </w:tc>
              <w:tc>
                <w:tcPr>
                  <w:tcW w:w="2048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Layla Grant</w:t>
                  </w:r>
                </w:p>
              </w:tc>
              <w:tc>
                <w:tcPr>
                  <w:tcW w:w="652" w:type="dxa"/>
                </w:tcPr>
                <w:p w:rsidR="00EE3970" w:rsidRPr="00EE3970" w:rsidRDefault="00EE3970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 w:rsidRPr="00EE3970">
                    <w:rPr>
                      <w:rFonts w:asciiTheme="minorHAnsi" w:hAnsiTheme="minorHAnsi"/>
                      <w:szCs w:val="24"/>
                    </w:rPr>
                    <w:t>12</w:t>
                  </w:r>
                </w:p>
              </w:tc>
              <w:tc>
                <w:tcPr>
                  <w:tcW w:w="2070" w:type="dxa"/>
                </w:tcPr>
                <w:p w:rsidR="00EE3970" w:rsidRPr="00EE3970" w:rsidRDefault="004F400F" w:rsidP="00EE3970">
                  <w:pPr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Jacob </w:t>
                  </w:r>
                  <w:proofErr w:type="spellStart"/>
                  <w:r>
                    <w:rPr>
                      <w:rFonts w:asciiTheme="minorHAnsi" w:hAnsiTheme="minorHAnsi"/>
                      <w:szCs w:val="24"/>
                    </w:rPr>
                    <w:t>Pickel</w:t>
                  </w:r>
                  <w:proofErr w:type="spellEnd"/>
                </w:p>
              </w:tc>
            </w:tr>
          </w:tbl>
          <w:p w:rsidR="00FD2ACB" w:rsidRDefault="00FD2ACB" w:rsidP="00EE397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</w:t>
            </w:r>
          </w:p>
          <w:p w:rsidR="00EE3970" w:rsidRDefault="00FD2ACB" w:rsidP="00EE397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</w:t>
            </w:r>
            <w:r w:rsidRPr="00FD2ACB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57979D8" wp14:editId="00443B19">
                      <wp:extent cx="2196935" cy="510639"/>
                      <wp:effectExtent l="0" t="0" r="0" b="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96935" cy="510639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ACB" w:rsidRDefault="00FD2ACB" w:rsidP="00FD2A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9999FF"/>
                                      <w:sz w:val="40"/>
                                      <w:szCs w:val="40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Free Pizza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Wave1">
                                <a:avLst>
                                  <a:gd name="adj1" fmla="val 13005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7979D8" id="Text Box 5" o:spid="_x0000_s1027" type="#_x0000_t202" style="width:173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D2ACB" w:rsidRDefault="00FD2ACB" w:rsidP="00FD2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9999FF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Free Pizza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D2ACB" w:rsidRDefault="00FD2ACB" w:rsidP="00FD2AC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Thank you to </w:t>
            </w:r>
            <w:proofErr w:type="spellStart"/>
            <w:r w:rsidRPr="008C2C2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Sabian</w:t>
            </w:r>
            <w:proofErr w:type="spellEnd"/>
            <w:r w:rsidRPr="008C2C2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Employees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For Sponsoring a Free Pizza Day on February 28</w:t>
            </w:r>
            <w:r w:rsidRPr="00EE3970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!</w:t>
            </w:r>
          </w:p>
          <w:p w:rsidR="00FD2ACB" w:rsidRPr="008C2C28" w:rsidRDefault="00FD2ACB" w:rsidP="00FD2AC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8C2C28">
              <w:rPr>
                <w:rFonts w:asciiTheme="minorHAnsi" w:hAnsiTheme="minorHAnsi"/>
                <w:b/>
                <w:szCs w:val="24"/>
              </w:rPr>
              <w:t>(K-5 One Slice and 6-12 Two Slices)</w:t>
            </w:r>
          </w:p>
          <w:p w:rsidR="00FD2ACB" w:rsidRDefault="00FD2ACB" w:rsidP="00EE3970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C0C90" w:rsidRPr="006C0C90" w:rsidRDefault="006C0C90" w:rsidP="006C0C90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C0C90">
              <w:rPr>
                <w:rFonts w:ascii="Comic Sans MS" w:hAnsi="Comic Sans MS"/>
                <w:b/>
                <w:sz w:val="28"/>
                <w:szCs w:val="28"/>
              </w:rPr>
              <w:t>CHS Breakfast Program K-12</w:t>
            </w:r>
          </w:p>
          <w:p w:rsidR="006C0C90" w:rsidRDefault="006C0C90" w:rsidP="006C0C90">
            <w:pPr>
              <w:rPr>
                <w:szCs w:val="24"/>
              </w:rPr>
            </w:pPr>
            <w:r w:rsidRPr="006C0C90">
              <w:rPr>
                <w:szCs w:val="24"/>
              </w:rPr>
              <w:t xml:space="preserve">We are happy to share that we once again have a daily breakfast program at CHS! Students in grades 4-12 have toast, yogurt, some </w:t>
            </w:r>
            <w:proofErr w:type="gramStart"/>
            <w:r w:rsidRPr="006C0C90">
              <w:rPr>
                <w:szCs w:val="24"/>
              </w:rPr>
              <w:t>days</w:t>
            </w:r>
            <w:proofErr w:type="gramEnd"/>
            <w:r w:rsidRPr="006C0C90">
              <w:rPr>
                <w:szCs w:val="24"/>
              </w:rPr>
              <w:t xml:space="preserve"> fruit and other options.  K-3 have yogurt and easier to prepare items daily.  Fruit &amp; veggie trays and salad bar days and other events</w:t>
            </w:r>
            <w:bookmarkStart w:id="0" w:name="_GoBack"/>
            <w:bookmarkEnd w:id="0"/>
            <w:r w:rsidRPr="006C0C90">
              <w:rPr>
                <w:szCs w:val="24"/>
              </w:rPr>
              <w:t xml:space="preserve"> promote healthy eating for all students!</w:t>
            </w:r>
          </w:p>
          <w:p w:rsidR="006C0C90" w:rsidRDefault="006C0C90" w:rsidP="006C0C90">
            <w:pPr>
              <w:rPr>
                <w:szCs w:val="24"/>
              </w:rPr>
            </w:pPr>
          </w:p>
          <w:p w:rsidR="006C0C90" w:rsidRPr="006C0C90" w:rsidRDefault="006C0C90" w:rsidP="006C0C90">
            <w:pPr>
              <w:rPr>
                <w:b/>
                <w:szCs w:val="24"/>
              </w:rPr>
            </w:pPr>
            <w:r w:rsidRPr="006C0C90">
              <w:rPr>
                <w:b/>
                <w:szCs w:val="24"/>
              </w:rPr>
              <w:t>Thank you to the Breakfast for Learning Program!</w:t>
            </w:r>
          </w:p>
          <w:p w:rsidR="006C0C90" w:rsidRPr="00A514A4" w:rsidRDefault="006C0C90" w:rsidP="00EE397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B61CE" w:rsidRDefault="007B61CE" w:rsidP="007B61CE">
      <w:pPr>
        <w:rPr>
          <w:rFonts w:asciiTheme="minorHAnsi" w:hAnsiTheme="minorHAnsi"/>
          <w:i/>
          <w:sz w:val="20"/>
          <w:lang w:val="en-CA"/>
        </w:rPr>
      </w:pPr>
    </w:p>
    <w:p w:rsidR="00FD2ACB" w:rsidRPr="00FD2ACB" w:rsidRDefault="00FD2ACB" w:rsidP="00FD2ACB">
      <w:pPr>
        <w:jc w:val="center"/>
        <w:rPr>
          <w:rFonts w:asciiTheme="minorHAnsi" w:hAnsiTheme="minorHAnsi"/>
          <w:b/>
          <w:i/>
          <w:sz w:val="28"/>
          <w:szCs w:val="28"/>
          <w:lang w:val="en-CA"/>
        </w:rPr>
      </w:pPr>
      <w:r w:rsidRPr="00FD2ACB">
        <w:rPr>
          <w:rFonts w:asciiTheme="minorHAnsi" w:hAnsiTheme="minorHAnsi"/>
          <w:b/>
          <w:i/>
          <w:sz w:val="28"/>
          <w:szCs w:val="28"/>
          <w:lang w:val="en-CA"/>
        </w:rPr>
        <w:t>CHS School Website is http://web1.nbed.nb.ca/sites/ASD-W/chs/Pages/default.aspx</w:t>
      </w:r>
    </w:p>
    <w:p w:rsidR="00FD2ACB" w:rsidRDefault="00FD2ACB" w:rsidP="00FD2ACB">
      <w:pPr>
        <w:tabs>
          <w:tab w:val="left" w:pos="2280"/>
        </w:tabs>
        <w:rPr>
          <w:rFonts w:asciiTheme="minorHAnsi" w:hAnsiTheme="minorHAnsi"/>
          <w:i/>
          <w:sz w:val="20"/>
          <w:lang w:val="en-CA"/>
        </w:rPr>
      </w:pPr>
      <w:r>
        <w:rPr>
          <w:rFonts w:asciiTheme="minorHAnsi" w:hAnsiTheme="minorHAnsi"/>
          <w:i/>
          <w:sz w:val="20"/>
          <w:lang w:val="en-CA"/>
        </w:rPr>
        <w:tab/>
      </w:r>
    </w:p>
    <w:sectPr w:rsidR="00FD2ACB" w:rsidSect="007B6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79E0"/>
    <w:multiLevelType w:val="hybridMultilevel"/>
    <w:tmpl w:val="36D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2EED"/>
    <w:multiLevelType w:val="hybridMultilevel"/>
    <w:tmpl w:val="F45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D4EEC"/>
    <w:multiLevelType w:val="hybridMultilevel"/>
    <w:tmpl w:val="EC16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E"/>
    <w:rsid w:val="00040B4F"/>
    <w:rsid w:val="000E27E7"/>
    <w:rsid w:val="000F7AD1"/>
    <w:rsid w:val="001112C8"/>
    <w:rsid w:val="001C5B9B"/>
    <w:rsid w:val="00271E4F"/>
    <w:rsid w:val="002C48E1"/>
    <w:rsid w:val="003225C5"/>
    <w:rsid w:val="003B5918"/>
    <w:rsid w:val="004F400F"/>
    <w:rsid w:val="00580758"/>
    <w:rsid w:val="00610844"/>
    <w:rsid w:val="006C0C90"/>
    <w:rsid w:val="007B61CE"/>
    <w:rsid w:val="00841831"/>
    <w:rsid w:val="008938F1"/>
    <w:rsid w:val="008C2C28"/>
    <w:rsid w:val="00A514A4"/>
    <w:rsid w:val="00A84320"/>
    <w:rsid w:val="00AE4BBD"/>
    <w:rsid w:val="00B74A55"/>
    <w:rsid w:val="00C6501E"/>
    <w:rsid w:val="00D00C42"/>
    <w:rsid w:val="00DF3E5D"/>
    <w:rsid w:val="00ED3914"/>
    <w:rsid w:val="00EE3970"/>
    <w:rsid w:val="00EF097C"/>
    <w:rsid w:val="00F374DB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DAD7-D519-47DE-A8E4-C330C80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1CE"/>
    <w:pPr>
      <w:ind w:left="720"/>
      <w:contextualSpacing/>
    </w:pPr>
  </w:style>
  <w:style w:type="paragraph" w:customStyle="1" w:styleId="Default">
    <w:name w:val="Default"/>
    <w:rsid w:val="00D00C4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501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4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53DB8-0473-4FDD-A4FA-8810400BAB68}"/>
</file>

<file path=customXml/itemProps2.xml><?xml version="1.0" encoding="utf-8"?>
<ds:datastoreItem xmlns:ds="http://schemas.openxmlformats.org/officeDocument/2006/customXml" ds:itemID="{07F5B16D-9D20-4144-A0F8-15A7B926E524}"/>
</file>

<file path=customXml/itemProps3.xml><?xml version="1.0" encoding="utf-8"?>
<ds:datastoreItem xmlns:ds="http://schemas.openxmlformats.org/officeDocument/2006/customXml" ds:itemID="{1FED15D7-324F-4094-B805-928186357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4</cp:revision>
  <cp:lastPrinted>2017-02-16T18:00:00Z</cp:lastPrinted>
  <dcterms:created xsi:type="dcterms:W3CDTF">2017-02-16T18:00:00Z</dcterms:created>
  <dcterms:modified xsi:type="dcterms:W3CDTF">2017-02-16T18:08:00Z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