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1CB2" w14:textId="77777777" w:rsidR="00BC3DED" w:rsidRDefault="008B5438" w:rsidP="00403F8D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9E4606" wp14:editId="5CF1100C">
            <wp:simplePos x="0" y="0"/>
            <wp:positionH relativeFrom="margin">
              <wp:align>right</wp:align>
            </wp:positionH>
            <wp:positionV relativeFrom="paragraph">
              <wp:posOffset>264</wp:posOffset>
            </wp:positionV>
            <wp:extent cx="819150" cy="864235"/>
            <wp:effectExtent l="0" t="0" r="0" b="0"/>
            <wp:wrapThrough wrapText="bothSides">
              <wp:wrapPolygon edited="0">
                <wp:start x="0" y="0"/>
                <wp:lineTo x="0" y="20949"/>
                <wp:lineTo x="21098" y="20949"/>
                <wp:lineTo x="210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DED">
        <w:rPr>
          <w:noProof/>
        </w:rPr>
        <w:drawing>
          <wp:anchor distT="0" distB="0" distL="114300" distR="114300" simplePos="0" relativeHeight="251658240" behindDoc="1" locked="0" layoutInCell="1" allowOverlap="1" wp14:anchorId="27017B38" wp14:editId="7EE0EB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864235"/>
            <wp:effectExtent l="0" t="0" r="0" b="0"/>
            <wp:wrapThrough wrapText="bothSides">
              <wp:wrapPolygon edited="0">
                <wp:start x="0" y="0"/>
                <wp:lineTo x="0" y="20949"/>
                <wp:lineTo x="21098" y="20949"/>
                <wp:lineTo x="210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77" cy="86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DED" w:rsidRPr="00BC3DED">
        <w:rPr>
          <w:b/>
          <w:sz w:val="16"/>
          <w:szCs w:val="16"/>
        </w:rPr>
        <w:t>Carleton North High School</w:t>
      </w:r>
    </w:p>
    <w:p w14:paraId="7AD2CB00" w14:textId="77777777" w:rsidR="00BC3DED" w:rsidRDefault="00BC3DED" w:rsidP="00403F8D">
      <w:pPr>
        <w:pStyle w:val="NoSpacing"/>
        <w:jc w:val="center"/>
        <w:rPr>
          <w:sz w:val="16"/>
          <w:szCs w:val="16"/>
        </w:rPr>
      </w:pPr>
      <w:r w:rsidRPr="00BC3DED">
        <w:rPr>
          <w:sz w:val="16"/>
          <w:szCs w:val="16"/>
        </w:rPr>
        <w:t>30 School Street</w:t>
      </w:r>
    </w:p>
    <w:p w14:paraId="03C2C666" w14:textId="77777777" w:rsidR="008B5438" w:rsidRDefault="00BC3DED" w:rsidP="00403F8D">
      <w:pPr>
        <w:pStyle w:val="NoSpacing"/>
        <w:jc w:val="center"/>
        <w:rPr>
          <w:sz w:val="16"/>
          <w:szCs w:val="16"/>
        </w:rPr>
      </w:pPr>
      <w:proofErr w:type="spellStart"/>
      <w:r w:rsidRPr="00BC3DED">
        <w:rPr>
          <w:sz w:val="16"/>
          <w:szCs w:val="16"/>
        </w:rPr>
        <w:t>Florenceville</w:t>
      </w:r>
      <w:proofErr w:type="spellEnd"/>
      <w:r w:rsidRPr="00BC3DED">
        <w:rPr>
          <w:sz w:val="16"/>
          <w:szCs w:val="16"/>
        </w:rPr>
        <w:t>-Bristol, N.B.</w:t>
      </w:r>
    </w:p>
    <w:p w14:paraId="6241F338" w14:textId="77777777" w:rsidR="008B5438" w:rsidRDefault="00BC3DED" w:rsidP="00403F8D">
      <w:pPr>
        <w:pStyle w:val="NoSpacing"/>
        <w:jc w:val="center"/>
        <w:rPr>
          <w:sz w:val="16"/>
          <w:szCs w:val="16"/>
        </w:rPr>
      </w:pPr>
      <w:r w:rsidRPr="00BC3DED">
        <w:rPr>
          <w:sz w:val="16"/>
          <w:szCs w:val="16"/>
        </w:rPr>
        <w:t>E7L 2G2</w:t>
      </w:r>
    </w:p>
    <w:p w14:paraId="171CA614" w14:textId="77777777" w:rsidR="00BC3DED" w:rsidRDefault="00BC3DED" w:rsidP="00403F8D">
      <w:pPr>
        <w:pStyle w:val="NoSpacing"/>
        <w:jc w:val="center"/>
        <w:rPr>
          <w:sz w:val="16"/>
          <w:szCs w:val="16"/>
        </w:rPr>
      </w:pPr>
      <w:r w:rsidRPr="00BC3DED">
        <w:rPr>
          <w:sz w:val="16"/>
          <w:szCs w:val="16"/>
        </w:rPr>
        <w:t>Phone: (506) 392-5120</w:t>
      </w:r>
      <w:r w:rsidR="00403F8D">
        <w:rPr>
          <w:sz w:val="16"/>
          <w:szCs w:val="16"/>
        </w:rPr>
        <w:t xml:space="preserve">   </w:t>
      </w:r>
      <w:r w:rsidR="00403F8D" w:rsidRPr="00BC3DED">
        <w:rPr>
          <w:sz w:val="16"/>
          <w:szCs w:val="16"/>
        </w:rPr>
        <w:t>Fax: (506) 392-5113</w:t>
      </w:r>
    </w:p>
    <w:p w14:paraId="411C14F9" w14:textId="77777777" w:rsidR="00403F8D" w:rsidRDefault="00403F8D" w:rsidP="00403F8D">
      <w:pPr>
        <w:pStyle w:val="NoSpacing"/>
        <w:jc w:val="center"/>
        <w:rPr>
          <w:b/>
          <w:sz w:val="16"/>
          <w:szCs w:val="16"/>
        </w:rPr>
      </w:pPr>
    </w:p>
    <w:p w14:paraId="6D5D67C6" w14:textId="77777777" w:rsidR="00BC3DED" w:rsidRPr="00BC3DED" w:rsidRDefault="00403F8D" w:rsidP="00403F8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Jason Smith </w:t>
      </w:r>
      <w:r w:rsidRPr="00403F8D">
        <w:rPr>
          <w:b/>
          <w:sz w:val="16"/>
          <w:szCs w:val="16"/>
        </w:rPr>
        <w:t>Principal</w:t>
      </w:r>
      <w:r>
        <w:rPr>
          <w:b/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Jana Brennan </w:t>
      </w:r>
      <w:r w:rsidR="00BC3DED" w:rsidRPr="00BC3DED">
        <w:rPr>
          <w:b/>
          <w:sz w:val="16"/>
          <w:szCs w:val="16"/>
        </w:rPr>
        <w:t>Vice</w:t>
      </w:r>
      <w:r>
        <w:rPr>
          <w:b/>
          <w:sz w:val="16"/>
          <w:szCs w:val="16"/>
        </w:rPr>
        <w:t xml:space="preserve"> </w:t>
      </w:r>
      <w:r w:rsidR="00BC3DED" w:rsidRPr="00BC3DED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 xml:space="preserve"> </w:t>
      </w:r>
      <w:r w:rsidR="00BC3DED" w:rsidRPr="00BC3DED">
        <w:rPr>
          <w:b/>
          <w:sz w:val="16"/>
          <w:szCs w:val="16"/>
        </w:rPr>
        <w:t>Principal</w:t>
      </w:r>
    </w:p>
    <w:p w14:paraId="33631689" w14:textId="77777777" w:rsidR="00BC3DED" w:rsidRDefault="000E30D6" w:rsidP="00BC3DED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B898" wp14:editId="6A8E602E">
                <wp:simplePos x="0" y="0"/>
                <wp:positionH relativeFrom="margin">
                  <wp:posOffset>19050</wp:posOffset>
                </wp:positionH>
                <wp:positionV relativeFrom="paragraph">
                  <wp:posOffset>85090</wp:posOffset>
                </wp:positionV>
                <wp:extent cx="5886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4C75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.5pt,6.7pt" to="4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" strokecolor="black [3200]">
                <v:stroke joinstyle="miter"/>
                <w10:wrap anchorx="margin"/>
              </v:line>
            </w:pict>
          </mc:Fallback>
        </mc:AlternateContent>
      </w:r>
    </w:p>
    <w:p w14:paraId="7B644621" w14:textId="77777777" w:rsidR="000E30D6" w:rsidRDefault="000E30D6" w:rsidP="00BC3DED">
      <w:pPr>
        <w:pStyle w:val="NoSpacing"/>
        <w:rPr>
          <w:sz w:val="16"/>
          <w:szCs w:val="16"/>
        </w:rPr>
      </w:pPr>
    </w:p>
    <w:p w14:paraId="50E36150" w14:textId="3F56D21E" w:rsidR="00BC3DED" w:rsidRPr="00D72B17" w:rsidRDefault="005F0CA0" w:rsidP="00BC3DED">
      <w:pPr>
        <w:pStyle w:val="NoSpacing"/>
      </w:pPr>
      <w:r>
        <w:t>September 8</w:t>
      </w:r>
      <w:r w:rsidR="00403F8D">
        <w:t>, 20</w:t>
      </w:r>
      <w:r>
        <w:t>20</w:t>
      </w:r>
    </w:p>
    <w:p w14:paraId="3E1927AF" w14:textId="77777777" w:rsidR="000E30D6" w:rsidRPr="00D72B17" w:rsidRDefault="000E30D6" w:rsidP="00BC3DED">
      <w:pPr>
        <w:pStyle w:val="NoSpacing"/>
        <w:rPr>
          <w:b/>
        </w:rPr>
      </w:pPr>
      <w:r w:rsidRPr="00D72B17">
        <w:rPr>
          <w:b/>
        </w:rPr>
        <w:t xml:space="preserve">Re: </w:t>
      </w:r>
      <w:r w:rsidR="00E64C83">
        <w:rPr>
          <w:b/>
        </w:rPr>
        <w:t xml:space="preserve">Safety </w:t>
      </w:r>
    </w:p>
    <w:p w14:paraId="66143472" w14:textId="77777777" w:rsidR="000E30D6" w:rsidRPr="00D72B17" w:rsidRDefault="000E30D6" w:rsidP="00BC3DED">
      <w:pPr>
        <w:pStyle w:val="NoSpacing"/>
      </w:pPr>
    </w:p>
    <w:p w14:paraId="302CEB62" w14:textId="77777777" w:rsidR="000E30D6" w:rsidRDefault="008B5438" w:rsidP="00BC3DED">
      <w:pPr>
        <w:pStyle w:val="NoSpacing"/>
      </w:pPr>
      <w:r>
        <w:t xml:space="preserve">Dear </w:t>
      </w:r>
      <w:r w:rsidR="00403F8D">
        <w:t>Families of CNHS Students and Bus Drivers</w:t>
      </w:r>
      <w:r w:rsidR="00822717">
        <w:t>:</w:t>
      </w:r>
    </w:p>
    <w:p w14:paraId="464ECCA4" w14:textId="77777777" w:rsidR="001A2A33" w:rsidRPr="001A2A33" w:rsidRDefault="001A2A33" w:rsidP="00BC3DED">
      <w:pPr>
        <w:pStyle w:val="NoSpacing"/>
        <w:rPr>
          <w:sz w:val="16"/>
          <w:szCs w:val="16"/>
        </w:rPr>
      </w:pPr>
    </w:p>
    <w:p w14:paraId="580D98B4" w14:textId="77777777" w:rsidR="00E64C83" w:rsidRDefault="00E64C83" w:rsidP="00BC3DED">
      <w:pPr>
        <w:pStyle w:val="NoSpacing"/>
      </w:pPr>
      <w:r>
        <w:t xml:space="preserve">Welcome back to school! We are glad you are with us. </w:t>
      </w:r>
      <w:r>
        <w:sym w:font="Wingdings" w:char="F04A"/>
      </w:r>
      <w:r>
        <w:t xml:space="preserve"> At this point in the year, it is important for us to share some valuable reminders that will help to keep </w:t>
      </w:r>
      <w:r w:rsidR="00787C93">
        <w:t xml:space="preserve">our </w:t>
      </w:r>
      <w:r>
        <w:t>students safe.</w:t>
      </w:r>
    </w:p>
    <w:p w14:paraId="1CA8052A" w14:textId="77777777" w:rsidR="00E64C83" w:rsidRDefault="00E64C83" w:rsidP="00BC3DED">
      <w:pPr>
        <w:pStyle w:val="NoSpacing"/>
      </w:pPr>
    </w:p>
    <w:p w14:paraId="74DAD294" w14:textId="77777777" w:rsidR="000E30D6" w:rsidRDefault="00E928BC" w:rsidP="00787C93">
      <w:pPr>
        <w:pStyle w:val="NoSpacing"/>
      </w:pPr>
      <w:r>
        <w:t xml:space="preserve">We </w:t>
      </w:r>
      <w:r w:rsidR="00B34190">
        <w:t>have 23</w:t>
      </w:r>
      <w:r w:rsidR="0081257A">
        <w:t xml:space="preserve"> bus</w:t>
      </w:r>
      <w:r w:rsidR="000E30D6" w:rsidRPr="00D72B17">
        <w:t xml:space="preserve">es </w:t>
      </w:r>
      <w:r w:rsidR="00E64C83">
        <w:t>delivering and picking up students at CNHS. As such,</w:t>
      </w:r>
      <w:r>
        <w:t xml:space="preserve"> </w:t>
      </w:r>
      <w:r w:rsidR="00E64C83">
        <w:t>our parking lot and bus loading zone can be congested w</w:t>
      </w:r>
      <w:r w:rsidR="00E64C83" w:rsidRPr="00D72B17">
        <w:t xml:space="preserve">ith the number of </w:t>
      </w:r>
      <w:r w:rsidR="00E865C1">
        <w:t xml:space="preserve">buses, </w:t>
      </w:r>
      <w:r w:rsidR="00E64C83" w:rsidRPr="00D72B17">
        <w:t>vehicles</w:t>
      </w:r>
      <w:r w:rsidR="00E865C1">
        <w:t>, student drivers</w:t>
      </w:r>
      <w:r w:rsidR="00E64C83" w:rsidRPr="00D72B17">
        <w:t xml:space="preserve"> and </w:t>
      </w:r>
      <w:r w:rsidR="00E865C1">
        <w:t xml:space="preserve">walking </w:t>
      </w:r>
      <w:r w:rsidR="00E64C83" w:rsidRPr="00D72B17">
        <w:t xml:space="preserve">students moving through the </w:t>
      </w:r>
      <w:r w:rsidR="00E64C83">
        <w:t>area.</w:t>
      </w:r>
      <w:r w:rsidR="00787C93">
        <w:t xml:space="preserve"> Therefore</w:t>
      </w:r>
      <w:r w:rsidR="001D00BC">
        <w:t>, we kindly ask the following of you at arrival and dismissal times</w:t>
      </w:r>
      <w:r w:rsidR="000E30D6" w:rsidRPr="00D72B17">
        <w:t>:</w:t>
      </w:r>
    </w:p>
    <w:p w14:paraId="09CD6C0F" w14:textId="77777777" w:rsidR="00787C93" w:rsidRPr="00D72B17" w:rsidRDefault="00787C93" w:rsidP="00787C93">
      <w:pPr>
        <w:pStyle w:val="NoSpacing"/>
      </w:pPr>
    </w:p>
    <w:p w14:paraId="28B72B55" w14:textId="77777777" w:rsidR="001D00BC" w:rsidRDefault="001D00BC" w:rsidP="001D00BC">
      <w:pPr>
        <w:pStyle w:val="NoSpacing"/>
        <w:numPr>
          <w:ilvl w:val="0"/>
          <w:numId w:val="1"/>
        </w:numPr>
      </w:pPr>
      <w:r w:rsidRPr="001D00BC">
        <w:rPr>
          <w:b/>
        </w:rPr>
        <w:t>U</w:t>
      </w:r>
      <w:r w:rsidR="00DC7DC9" w:rsidRPr="00DC7DC9">
        <w:rPr>
          <w:b/>
        </w:rPr>
        <w:t>se the designated drop off area</w:t>
      </w:r>
      <w:r w:rsidR="00DC7DC9">
        <w:t xml:space="preserve"> in the mornings and </w:t>
      </w:r>
      <w:r w:rsidR="00DC7DC9" w:rsidRPr="005F0CA0">
        <w:rPr>
          <w:b/>
          <w:highlight w:val="yellow"/>
        </w:rPr>
        <w:t>exit to the back</w:t>
      </w:r>
      <w:r w:rsidR="00DC7DC9" w:rsidRPr="005F0CA0">
        <w:rPr>
          <w:highlight w:val="yellow"/>
        </w:rPr>
        <w:t xml:space="preserve"> </w:t>
      </w:r>
      <w:r w:rsidR="00AC72B6" w:rsidRPr="005F0CA0">
        <w:rPr>
          <w:highlight w:val="yellow"/>
        </w:rPr>
        <w:t>(right)</w:t>
      </w:r>
      <w:r w:rsidR="00AC72B6">
        <w:t xml:space="preserve"> </w:t>
      </w:r>
      <w:r w:rsidR="00DC7DC9">
        <w:t>of the student parking lot (as s</w:t>
      </w:r>
      <w:r w:rsidR="0081257A">
        <w:t>een in the diagram</w:t>
      </w:r>
      <w:r w:rsidR="00AC72B6">
        <w:t xml:space="preserve"> on the back of this sheet</w:t>
      </w:r>
      <w:r w:rsidR="0081257A">
        <w:t xml:space="preserve">) </w:t>
      </w:r>
      <w:r>
        <w:t xml:space="preserve">at bus times - </w:t>
      </w:r>
      <w:r w:rsidR="0081257A">
        <w:t>avoiding bu</w:t>
      </w:r>
      <w:r w:rsidR="00DC7DC9">
        <w:t>ses entering the loading zone;</w:t>
      </w:r>
    </w:p>
    <w:p w14:paraId="160611FB" w14:textId="77777777" w:rsidR="001D00BC" w:rsidRDefault="001D00BC" w:rsidP="001D00BC">
      <w:pPr>
        <w:pStyle w:val="NoSpacing"/>
        <w:ind w:left="720"/>
      </w:pPr>
    </w:p>
    <w:p w14:paraId="01EC8335" w14:textId="77777777" w:rsidR="00AC72B6" w:rsidRDefault="00AC72B6" w:rsidP="001D00BC">
      <w:pPr>
        <w:pStyle w:val="NoSpacing"/>
        <w:ind w:left="720"/>
      </w:pPr>
    </w:p>
    <w:p w14:paraId="6972447E" w14:textId="77777777" w:rsidR="001D00BC" w:rsidRDefault="001D00BC" w:rsidP="001D00BC">
      <w:pPr>
        <w:pStyle w:val="NoSpacing"/>
        <w:numPr>
          <w:ilvl w:val="0"/>
          <w:numId w:val="1"/>
        </w:numPr>
      </w:pPr>
      <w:r>
        <w:t>P</w:t>
      </w:r>
      <w:r w:rsidRPr="00437F9E">
        <w:t xml:space="preserve">ick up students </w:t>
      </w:r>
      <w:r>
        <w:t xml:space="preserve">in the student parking lot </w:t>
      </w:r>
      <w:r w:rsidRPr="00437F9E">
        <w:t xml:space="preserve">at the end of the day </w:t>
      </w:r>
      <w:r w:rsidR="00403F8D" w:rsidRPr="005F0CA0">
        <w:rPr>
          <w:b/>
          <w:highlight w:val="yellow"/>
        </w:rPr>
        <w:t>after 3:12</w:t>
      </w:r>
      <w:r w:rsidRPr="00437F9E">
        <w:t xml:space="preserve"> </w:t>
      </w:r>
      <w:r w:rsidR="00AC72B6">
        <w:t xml:space="preserve">p.m. </w:t>
      </w:r>
      <w:r w:rsidRPr="00437F9E">
        <w:t xml:space="preserve">in order to avoid getting caught in traffic and </w:t>
      </w:r>
      <w:r>
        <w:t>to allow bu</w:t>
      </w:r>
      <w:r w:rsidR="00AC72B6">
        <w:t>ses to come and go</w:t>
      </w:r>
      <w:r>
        <w:t xml:space="preserve"> in a safe and orderly manner;</w:t>
      </w:r>
    </w:p>
    <w:p w14:paraId="5FBA977A" w14:textId="77777777" w:rsidR="001D00BC" w:rsidRDefault="001D00BC" w:rsidP="00787C93">
      <w:pPr>
        <w:pStyle w:val="NoSpacing"/>
      </w:pPr>
    </w:p>
    <w:p w14:paraId="1451FDE9" w14:textId="77777777" w:rsidR="00AC72B6" w:rsidRDefault="00AC72B6" w:rsidP="00787C93">
      <w:pPr>
        <w:pStyle w:val="NoSpacing"/>
      </w:pPr>
    </w:p>
    <w:p w14:paraId="28869E46" w14:textId="77777777" w:rsidR="001D00BC" w:rsidRDefault="001D00BC" w:rsidP="001D00BC">
      <w:pPr>
        <w:pStyle w:val="NoSpacing"/>
        <w:numPr>
          <w:ilvl w:val="0"/>
          <w:numId w:val="1"/>
        </w:numPr>
      </w:pPr>
      <w:r w:rsidRPr="001D00BC">
        <w:rPr>
          <w:b/>
        </w:rPr>
        <w:t>Refrain from driving around the school</w:t>
      </w:r>
      <w:r>
        <w:t xml:space="preserve"> at arrival and dismissal times as only buses have permission to do so;</w:t>
      </w:r>
    </w:p>
    <w:p w14:paraId="4F72B9F9" w14:textId="77777777" w:rsidR="001D00BC" w:rsidRDefault="001D00BC" w:rsidP="00787C93">
      <w:pPr>
        <w:pStyle w:val="NoSpacing"/>
      </w:pPr>
    </w:p>
    <w:p w14:paraId="7F55576D" w14:textId="77777777" w:rsidR="00AC72B6" w:rsidRDefault="00AC72B6" w:rsidP="00787C93">
      <w:pPr>
        <w:pStyle w:val="NoSpacing"/>
      </w:pPr>
    </w:p>
    <w:p w14:paraId="0807E5DD" w14:textId="77777777" w:rsidR="00411ADF" w:rsidRDefault="00AC72B6" w:rsidP="00411ADF">
      <w:pPr>
        <w:pStyle w:val="NoSpacing"/>
        <w:numPr>
          <w:ilvl w:val="0"/>
          <w:numId w:val="1"/>
        </w:numPr>
      </w:pPr>
      <w:r w:rsidRPr="00AC72B6">
        <w:rPr>
          <w:b/>
        </w:rPr>
        <w:t>F</w:t>
      </w:r>
      <w:r w:rsidR="001D00BC" w:rsidRPr="001D00BC">
        <w:rPr>
          <w:b/>
        </w:rPr>
        <w:t>ill the back part of the student parking lot first</w:t>
      </w:r>
      <w:r w:rsidR="001D00BC">
        <w:t xml:space="preserve"> which makes for less congestion around buses at the front of the parking lot;</w:t>
      </w:r>
    </w:p>
    <w:p w14:paraId="320A0D1A" w14:textId="77777777" w:rsidR="00411ADF" w:rsidRDefault="00411ADF" w:rsidP="00787C93">
      <w:pPr>
        <w:pStyle w:val="NoSpacing"/>
      </w:pPr>
    </w:p>
    <w:p w14:paraId="46A572AA" w14:textId="77777777" w:rsidR="00AC72B6" w:rsidRDefault="00AC72B6" w:rsidP="00787C93">
      <w:pPr>
        <w:pStyle w:val="NoSpacing"/>
      </w:pPr>
    </w:p>
    <w:p w14:paraId="542CC3E4" w14:textId="77777777" w:rsidR="00411ADF" w:rsidRDefault="00AC72B6" w:rsidP="00411ADF">
      <w:pPr>
        <w:pStyle w:val="NoSpacing"/>
        <w:numPr>
          <w:ilvl w:val="0"/>
          <w:numId w:val="1"/>
        </w:numPr>
      </w:pPr>
      <w:r>
        <w:t>E</w:t>
      </w:r>
      <w:r w:rsidR="001D00BC" w:rsidRPr="00437F9E">
        <w:t>xit the building using the bus loading doors if you are going on a bus.</w:t>
      </w:r>
      <w:r w:rsidR="00411ADF">
        <w:t xml:space="preserve"> We are only able to load bus</w:t>
      </w:r>
      <w:r w:rsidR="001D00BC">
        <w:t xml:space="preserve">es in the loading zone; </w:t>
      </w:r>
    </w:p>
    <w:p w14:paraId="5463DD64" w14:textId="77777777" w:rsidR="00411ADF" w:rsidRDefault="00411ADF" w:rsidP="00787C93">
      <w:pPr>
        <w:pStyle w:val="NoSpacing"/>
      </w:pPr>
    </w:p>
    <w:p w14:paraId="16311DD2" w14:textId="77777777" w:rsidR="00AC72B6" w:rsidRDefault="00AC72B6" w:rsidP="00787C93">
      <w:pPr>
        <w:pStyle w:val="NoSpacing"/>
      </w:pPr>
    </w:p>
    <w:p w14:paraId="0D8CC909" w14:textId="528ECCF9" w:rsidR="001D00BC" w:rsidRDefault="00AC72B6" w:rsidP="00411ADF">
      <w:pPr>
        <w:pStyle w:val="NoSpacing"/>
        <w:numPr>
          <w:ilvl w:val="0"/>
          <w:numId w:val="1"/>
        </w:numPr>
      </w:pPr>
      <w:r>
        <w:t>E</w:t>
      </w:r>
      <w:r w:rsidR="001D00BC" w:rsidRPr="00437F9E">
        <w:t>xit the building using the lobby doors</w:t>
      </w:r>
      <w:r w:rsidR="001D00BC" w:rsidRPr="00411ADF">
        <w:rPr>
          <w:b/>
        </w:rPr>
        <w:t xml:space="preserve"> afte</w:t>
      </w:r>
      <w:r w:rsidR="00403F8D">
        <w:rPr>
          <w:b/>
        </w:rPr>
        <w:t xml:space="preserve">r the </w:t>
      </w:r>
      <w:r w:rsidR="005F0CA0">
        <w:rPr>
          <w:b/>
        </w:rPr>
        <w:t>first</w:t>
      </w:r>
      <w:r w:rsidR="00403F8D">
        <w:rPr>
          <w:b/>
        </w:rPr>
        <w:t xml:space="preserve"> dismissal bell at 3:</w:t>
      </w:r>
      <w:r w:rsidR="005F0CA0">
        <w:rPr>
          <w:b/>
        </w:rPr>
        <w:t>00</w:t>
      </w:r>
      <w:r w:rsidR="001D00BC" w:rsidRPr="00411ADF">
        <w:rPr>
          <w:b/>
        </w:rPr>
        <w:t xml:space="preserve"> pm if you are walking </w:t>
      </w:r>
      <w:r w:rsidR="005F0CA0">
        <w:rPr>
          <w:b/>
        </w:rPr>
        <w:t>home or driving home in a car</w:t>
      </w:r>
      <w:r w:rsidR="005F0CA0">
        <w:t>. Avoid walking between buses as you exit.</w:t>
      </w:r>
    </w:p>
    <w:p w14:paraId="62C5F214" w14:textId="77777777" w:rsidR="005F0CA0" w:rsidRDefault="00FC4FAB" w:rsidP="00D72B17">
      <w:pPr>
        <w:tabs>
          <w:tab w:val="left" w:pos="34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D091963" w14:textId="3C2CEFA4" w:rsidR="00FC4FAB" w:rsidRDefault="005F0CA0" w:rsidP="00D72B17">
      <w:pPr>
        <w:tabs>
          <w:tab w:val="left" w:pos="34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C4FAB">
        <w:t xml:space="preserve">  (over)</w:t>
      </w:r>
    </w:p>
    <w:p w14:paraId="111FD0DF" w14:textId="77777777" w:rsidR="00E8025A" w:rsidRDefault="00E8025A" w:rsidP="00D72B17">
      <w:pPr>
        <w:tabs>
          <w:tab w:val="left" w:pos="3451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30CB10E" wp14:editId="48F158F3">
            <wp:simplePos x="0" y="0"/>
            <wp:positionH relativeFrom="margin">
              <wp:posOffset>104775</wp:posOffset>
            </wp:positionH>
            <wp:positionV relativeFrom="paragraph">
              <wp:posOffset>28575</wp:posOffset>
            </wp:positionV>
            <wp:extent cx="5638800" cy="3129915"/>
            <wp:effectExtent l="0" t="0" r="0" b="0"/>
            <wp:wrapThrough wrapText="bothSides">
              <wp:wrapPolygon edited="0">
                <wp:start x="0" y="0"/>
                <wp:lineTo x="0" y="21429"/>
                <wp:lineTo x="21527" y="21429"/>
                <wp:lineTo x="215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CAFB1" w14:textId="77777777" w:rsidR="00AD4D5A" w:rsidRDefault="00AD4D5A" w:rsidP="00D72B17">
      <w:pPr>
        <w:tabs>
          <w:tab w:val="left" w:pos="3451"/>
        </w:tabs>
      </w:pPr>
    </w:p>
    <w:p w14:paraId="720CC103" w14:textId="77777777" w:rsidR="0048764C" w:rsidRDefault="00627E02" w:rsidP="00D01A30">
      <w:pPr>
        <w:tabs>
          <w:tab w:val="left" w:pos="3451"/>
        </w:tabs>
      </w:pPr>
      <w:r>
        <w:t xml:space="preserve">By working together, we can keep everyone safe. </w:t>
      </w:r>
      <w:r w:rsidR="00D01A30">
        <w:t xml:space="preserve">Please sign below to indicate that you have read this information and return </w:t>
      </w:r>
      <w:r>
        <w:t xml:space="preserve">this portion </w:t>
      </w:r>
      <w:r w:rsidR="00E64C83">
        <w:t>to your period 1</w:t>
      </w:r>
      <w:r w:rsidR="00D01A30">
        <w:t xml:space="preserve"> teacher. </w:t>
      </w:r>
    </w:p>
    <w:p w14:paraId="6E557444" w14:textId="77777777" w:rsidR="00E8025A" w:rsidRDefault="00E8025A" w:rsidP="00D01A30">
      <w:pPr>
        <w:tabs>
          <w:tab w:val="left" w:pos="3451"/>
        </w:tabs>
      </w:pPr>
    </w:p>
    <w:p w14:paraId="5F5A4F5C" w14:textId="77777777" w:rsidR="00523184" w:rsidRDefault="00523184" w:rsidP="00D01A30">
      <w:pPr>
        <w:tabs>
          <w:tab w:val="left" w:pos="3451"/>
        </w:tabs>
      </w:pPr>
    </w:p>
    <w:p w14:paraId="26A3639A" w14:textId="77777777" w:rsidR="00523184" w:rsidRDefault="00523184" w:rsidP="00D01A30">
      <w:pPr>
        <w:tabs>
          <w:tab w:val="left" w:pos="3451"/>
        </w:tabs>
      </w:pPr>
    </w:p>
    <w:p w14:paraId="6530C2FD" w14:textId="77777777" w:rsidR="00523184" w:rsidRDefault="00523184" w:rsidP="00D01A30">
      <w:pPr>
        <w:tabs>
          <w:tab w:val="left" w:pos="3451"/>
        </w:tabs>
      </w:pPr>
    </w:p>
    <w:p w14:paraId="1AB55F05" w14:textId="77777777" w:rsidR="00523184" w:rsidRDefault="00523184" w:rsidP="00D01A30">
      <w:pPr>
        <w:tabs>
          <w:tab w:val="left" w:pos="3451"/>
        </w:tabs>
      </w:pPr>
    </w:p>
    <w:p w14:paraId="3B0B0700" w14:textId="77777777" w:rsidR="00E8025A" w:rsidRDefault="00627E02" w:rsidP="00523184">
      <w:pPr>
        <w:tabs>
          <w:tab w:val="left" w:pos="3451"/>
        </w:tabs>
      </w:pPr>
      <w:r>
        <w:t xml:space="preserve">_ _ _ _ _ _ _ _ _ _ _ _ _ _ _ _ _ _ _ _ _ _ _ _ _ _ _ _ _ _ _ _ _ _ _ _ _ _ _ _ _ _ _ _ _ _ _ _ _ _ _ _ _ _ _ _ _ _ _ </w:t>
      </w:r>
    </w:p>
    <w:p w14:paraId="31187014" w14:textId="77777777" w:rsidR="00D01A30" w:rsidRDefault="00627E02" w:rsidP="00A51B1D">
      <w:r>
        <w:t>S</w:t>
      </w:r>
      <w:r w:rsidR="00D01A30">
        <w:t>tudent Name: ______________________________________________</w:t>
      </w:r>
      <w:r w:rsidR="00D01A30">
        <w:tab/>
      </w:r>
      <w:r w:rsidR="00D01A30">
        <w:tab/>
      </w:r>
    </w:p>
    <w:p w14:paraId="11908A62" w14:textId="77777777" w:rsidR="00D01A30" w:rsidRDefault="00D01A30" w:rsidP="00A51B1D">
      <w:r>
        <w:t>Student Signature: ___________________________________________</w:t>
      </w:r>
    </w:p>
    <w:p w14:paraId="71198047" w14:textId="77777777" w:rsidR="00095AE5" w:rsidRPr="00A51B1D" w:rsidRDefault="00095AE5" w:rsidP="0048764C">
      <w:pPr>
        <w:pStyle w:val="NoSpacing"/>
      </w:pPr>
    </w:p>
    <w:p w14:paraId="7A5B2A36" w14:textId="77777777" w:rsidR="00D01A30" w:rsidRDefault="00D01A30" w:rsidP="00A51B1D">
      <w:r>
        <w:t>Parent / Guardian Name: ______________________________________</w:t>
      </w:r>
      <w:r>
        <w:tab/>
      </w:r>
    </w:p>
    <w:p w14:paraId="166F54BA" w14:textId="77777777" w:rsidR="00A51B1D" w:rsidRPr="00523184" w:rsidRDefault="00D01A30" w:rsidP="00523184">
      <w:r>
        <w:t>Parent / Guardian Signature: ___________________________________</w:t>
      </w:r>
    </w:p>
    <w:p w14:paraId="481227D4" w14:textId="77777777" w:rsidR="00E8025A" w:rsidRDefault="00D01A30" w:rsidP="00A51B1D">
      <w:pPr>
        <w:pStyle w:val="NoSpacing"/>
      </w:pPr>
      <w:r w:rsidRPr="00095AE5">
        <w:rPr>
          <w:b/>
        </w:rPr>
        <w:t>Thank you for your support</w:t>
      </w:r>
      <w:r w:rsidR="00095AE5">
        <w:t xml:space="preserve"> in keepi</w:t>
      </w:r>
      <w:r w:rsidR="00A51B1D">
        <w:t>ng Carleton North students safe,</w:t>
      </w:r>
    </w:p>
    <w:p w14:paraId="7B8EDC0F" w14:textId="77777777" w:rsidR="00523184" w:rsidRDefault="00523184" w:rsidP="00A51B1D">
      <w:pPr>
        <w:pStyle w:val="NoSpacing"/>
      </w:pPr>
    </w:p>
    <w:p w14:paraId="329D28CE" w14:textId="77777777" w:rsidR="002D40E4" w:rsidRDefault="00403F8D" w:rsidP="00A51B1D">
      <w:pPr>
        <w:pStyle w:val="NoSpacing"/>
      </w:pPr>
      <w:r>
        <w:t>Jason Smith</w:t>
      </w:r>
      <w:r w:rsidR="002D40E4">
        <w:t xml:space="preserve">- </w:t>
      </w:r>
      <w:r w:rsidR="002D40E4" w:rsidRPr="00403F8D">
        <w:rPr>
          <w:b/>
        </w:rPr>
        <w:t>Principal</w:t>
      </w:r>
    </w:p>
    <w:p w14:paraId="52333C54" w14:textId="77777777" w:rsidR="00D01A30" w:rsidRPr="00163E06" w:rsidRDefault="002D40E4" w:rsidP="00A51B1D">
      <w:pPr>
        <w:pStyle w:val="NoSpacing"/>
        <w:rPr>
          <w:sz w:val="20"/>
          <w:szCs w:val="20"/>
        </w:rPr>
      </w:pPr>
      <w:r>
        <w:t>Ja</w:t>
      </w:r>
      <w:r w:rsidR="00D01A30">
        <w:t>na Brennan</w:t>
      </w:r>
      <w:r w:rsidR="00E64C83">
        <w:t xml:space="preserve"> – </w:t>
      </w:r>
      <w:r w:rsidRPr="00403F8D">
        <w:rPr>
          <w:b/>
        </w:rPr>
        <w:t>Vice Principal</w:t>
      </w:r>
    </w:p>
    <w:sectPr w:rsidR="00D01A30" w:rsidRPr="00163E06" w:rsidSect="005B2A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B4393" w14:textId="77777777" w:rsidR="00682FF6" w:rsidRDefault="00682FF6" w:rsidP="00D72B17">
      <w:pPr>
        <w:spacing w:after="0" w:line="240" w:lineRule="auto"/>
      </w:pPr>
      <w:r>
        <w:separator/>
      </w:r>
    </w:p>
  </w:endnote>
  <w:endnote w:type="continuationSeparator" w:id="0">
    <w:p w14:paraId="2B5FAB25" w14:textId="77777777" w:rsidR="00682FF6" w:rsidRDefault="00682FF6" w:rsidP="00D7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EFFB" w14:textId="77777777" w:rsidR="00D72B17" w:rsidRDefault="00591C65">
    <w:pPr>
      <w:pStyle w:val="Footer"/>
    </w:pPr>
    <w:r>
      <w:t xml:space="preserve"> </w:t>
    </w:r>
    <w:r w:rsidR="00D72B17">
      <w:ptab w:relativeTo="margin" w:alignment="center" w:leader="none"/>
    </w:r>
    <w:r w:rsidR="00D72B17" w:rsidRPr="002F0314">
      <w:rPr>
        <w:color w:val="AEAAAA" w:themeColor="background2" w:themeShade="BF"/>
      </w:rPr>
      <w:t>Home of the STARS!</w:t>
    </w:r>
    <w:r w:rsidR="00D72B1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0E5D0" w14:textId="77777777" w:rsidR="00682FF6" w:rsidRDefault="00682FF6" w:rsidP="00D72B17">
      <w:pPr>
        <w:spacing w:after="0" w:line="240" w:lineRule="auto"/>
      </w:pPr>
      <w:r>
        <w:separator/>
      </w:r>
    </w:p>
  </w:footnote>
  <w:footnote w:type="continuationSeparator" w:id="0">
    <w:p w14:paraId="5D16B386" w14:textId="77777777" w:rsidR="00682FF6" w:rsidRDefault="00682FF6" w:rsidP="00D7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C23CB"/>
    <w:multiLevelType w:val="hybridMultilevel"/>
    <w:tmpl w:val="1D6A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6D71"/>
    <w:multiLevelType w:val="hybridMultilevel"/>
    <w:tmpl w:val="E0E8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95C2B"/>
    <w:multiLevelType w:val="hybridMultilevel"/>
    <w:tmpl w:val="1D6A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ED"/>
    <w:rsid w:val="00041C1A"/>
    <w:rsid w:val="00084E42"/>
    <w:rsid w:val="00095AE5"/>
    <w:rsid w:val="000B2389"/>
    <w:rsid w:val="000E30D6"/>
    <w:rsid w:val="001106C8"/>
    <w:rsid w:val="00125F89"/>
    <w:rsid w:val="00163E06"/>
    <w:rsid w:val="00186ED9"/>
    <w:rsid w:val="001A2A33"/>
    <w:rsid w:val="001C124E"/>
    <w:rsid w:val="001D00BC"/>
    <w:rsid w:val="002D40E4"/>
    <w:rsid w:val="002F0314"/>
    <w:rsid w:val="003213B6"/>
    <w:rsid w:val="0036417E"/>
    <w:rsid w:val="003841E2"/>
    <w:rsid w:val="00403F8D"/>
    <w:rsid w:val="00411ADF"/>
    <w:rsid w:val="00437F9E"/>
    <w:rsid w:val="00446CD9"/>
    <w:rsid w:val="0048764C"/>
    <w:rsid w:val="005078EA"/>
    <w:rsid w:val="00523184"/>
    <w:rsid w:val="0053508D"/>
    <w:rsid w:val="00546F83"/>
    <w:rsid w:val="00553299"/>
    <w:rsid w:val="00591C65"/>
    <w:rsid w:val="005B2A86"/>
    <w:rsid w:val="005D0136"/>
    <w:rsid w:val="005F0CA0"/>
    <w:rsid w:val="00627E02"/>
    <w:rsid w:val="0064254F"/>
    <w:rsid w:val="00682FF6"/>
    <w:rsid w:val="0071402E"/>
    <w:rsid w:val="00773F79"/>
    <w:rsid w:val="00787C93"/>
    <w:rsid w:val="007D19B5"/>
    <w:rsid w:val="0081257A"/>
    <w:rsid w:val="00822717"/>
    <w:rsid w:val="008B5438"/>
    <w:rsid w:val="009F26CE"/>
    <w:rsid w:val="00A36906"/>
    <w:rsid w:val="00A51B1D"/>
    <w:rsid w:val="00A536C0"/>
    <w:rsid w:val="00AC72B6"/>
    <w:rsid w:val="00AD4D5A"/>
    <w:rsid w:val="00B14B90"/>
    <w:rsid w:val="00B34190"/>
    <w:rsid w:val="00B95AA0"/>
    <w:rsid w:val="00BC3DED"/>
    <w:rsid w:val="00C30AEA"/>
    <w:rsid w:val="00D01A30"/>
    <w:rsid w:val="00D177E6"/>
    <w:rsid w:val="00D72B17"/>
    <w:rsid w:val="00D80444"/>
    <w:rsid w:val="00DC7DC9"/>
    <w:rsid w:val="00E517BF"/>
    <w:rsid w:val="00E64C83"/>
    <w:rsid w:val="00E8025A"/>
    <w:rsid w:val="00E865C1"/>
    <w:rsid w:val="00E928BC"/>
    <w:rsid w:val="00EC70E5"/>
    <w:rsid w:val="00ED0016"/>
    <w:rsid w:val="00F97B8E"/>
    <w:rsid w:val="00FC4FAB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9AD8"/>
  <w15:chartTrackingRefBased/>
  <w15:docId w15:val="{CEA92BBB-F935-4DCD-A10E-2E616BA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D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17"/>
  </w:style>
  <w:style w:type="paragraph" w:styleId="Footer">
    <w:name w:val="footer"/>
    <w:basedOn w:val="Normal"/>
    <w:link w:val="FooterChar"/>
    <w:uiPriority w:val="99"/>
    <w:unhideWhenUsed/>
    <w:rsid w:val="00D7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17"/>
  </w:style>
  <w:style w:type="paragraph" w:styleId="ListParagraph">
    <w:name w:val="List Paragraph"/>
    <w:basedOn w:val="Normal"/>
    <w:uiPriority w:val="34"/>
    <w:qFormat/>
    <w:rsid w:val="00EC7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AC360CCAE69E245A4C11B6A6BB46ADD" ma:contentTypeVersion="9" ma:contentTypeDescription="" ma:contentTypeScope="" ma:versionID="c31e09089e153148b790c4bdb96d557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ef7c6322a5e59cebb773145989cd8f7e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9DC34-ECE6-48CC-B675-974AF3CE2098}"/>
</file>

<file path=customXml/itemProps2.xml><?xml version="1.0" encoding="utf-8"?>
<ds:datastoreItem xmlns:ds="http://schemas.openxmlformats.org/officeDocument/2006/customXml" ds:itemID="{55999173-F178-41F8-A9F7-E5F73A51611D}"/>
</file>

<file path=customXml/itemProps3.xml><?xml version="1.0" encoding="utf-8"?>
<ds:datastoreItem xmlns:ds="http://schemas.openxmlformats.org/officeDocument/2006/customXml" ds:itemID="{BEA65379-1F2E-424D-BBCF-E66AF76CC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Jana J (ASD-W)</dc:creator>
  <cp:keywords/>
  <dc:description/>
  <cp:lastModifiedBy>Brennan, Jana J (ASD-W)</cp:lastModifiedBy>
  <cp:revision>2</cp:revision>
  <cp:lastPrinted>2017-01-27T20:30:00Z</cp:lastPrinted>
  <dcterms:created xsi:type="dcterms:W3CDTF">2020-09-08T16:28:00Z</dcterms:created>
  <dcterms:modified xsi:type="dcterms:W3CDTF">2020-09-08T16:28:00Z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0x010100F2A1E1E4D320C749A22EC3F91FD053D600DAC360CCAE69E245A4C11B6A6BB46ADD</vt:lpwstr>
  </property>
</Properties>
</file>